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4158" w14:textId="77777777" w:rsidR="000B26A9" w:rsidRPr="0016066E" w:rsidRDefault="000B26A9" w:rsidP="008016D7">
      <w:pPr>
        <w:jc w:val="center"/>
        <w:rPr>
          <w:rFonts w:ascii="Times New Roman" w:hAnsi="Times New Roman"/>
          <w:sz w:val="22"/>
          <w:szCs w:val="22"/>
        </w:rPr>
      </w:pPr>
    </w:p>
    <w:p w14:paraId="4225AD2F" w14:textId="39F5CD71" w:rsidR="007456A4" w:rsidRPr="00CA7BB0" w:rsidRDefault="007456A4" w:rsidP="0040095F">
      <w:pPr>
        <w:pStyle w:val="Heading1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CA7BB0">
        <w:rPr>
          <w:rFonts w:ascii="Arial" w:hAnsi="Arial" w:cs="Arial"/>
          <w:color w:val="2E74B5" w:themeColor="accent1" w:themeShade="BF"/>
          <w:sz w:val="28"/>
          <w:szCs w:val="28"/>
        </w:rPr>
        <w:t xml:space="preserve">Penn State DuBois </w:t>
      </w:r>
      <w:r w:rsidR="0075069F">
        <w:rPr>
          <w:rFonts w:ascii="Arial" w:hAnsi="Arial" w:cs="Arial"/>
          <w:color w:val="2E74B5" w:themeColor="accent1" w:themeShade="BF"/>
          <w:sz w:val="28"/>
          <w:szCs w:val="28"/>
        </w:rPr>
        <w:t>Faculty Funding Application</w:t>
      </w:r>
    </w:p>
    <w:p w14:paraId="5940A660" w14:textId="7175CEE7" w:rsidR="000E3A0B" w:rsidRDefault="0075069F" w:rsidP="008F1FF2">
      <w:pPr>
        <w:pStyle w:val="Heading1"/>
        <w:rPr>
          <w:rFonts w:ascii="Arial" w:hAnsi="Arial" w:cs="Arial"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color w:val="2E74B5" w:themeColor="accent1" w:themeShade="BF"/>
          <w:sz w:val="28"/>
          <w:szCs w:val="28"/>
        </w:rPr>
        <w:t>202</w:t>
      </w:r>
      <w:r w:rsidR="00986143">
        <w:rPr>
          <w:rFonts w:ascii="Arial" w:hAnsi="Arial" w:cs="Arial"/>
          <w:color w:val="2E74B5" w:themeColor="accent1" w:themeShade="BF"/>
          <w:sz w:val="28"/>
          <w:szCs w:val="28"/>
        </w:rPr>
        <w:t>4</w:t>
      </w:r>
      <w:r>
        <w:rPr>
          <w:rFonts w:ascii="Arial" w:hAnsi="Arial" w:cs="Arial"/>
          <w:color w:val="2E74B5" w:themeColor="accent1" w:themeShade="BF"/>
          <w:sz w:val="28"/>
          <w:szCs w:val="28"/>
        </w:rPr>
        <w:t>-202</w:t>
      </w:r>
      <w:r w:rsidR="00986143">
        <w:rPr>
          <w:rFonts w:ascii="Arial" w:hAnsi="Arial" w:cs="Arial"/>
          <w:color w:val="2E74B5" w:themeColor="accent1" w:themeShade="BF"/>
          <w:sz w:val="28"/>
          <w:szCs w:val="28"/>
        </w:rPr>
        <w:t>5</w:t>
      </w:r>
      <w:r w:rsidR="0007794E">
        <w:rPr>
          <w:rFonts w:ascii="Arial" w:hAnsi="Arial" w:cs="Arial"/>
          <w:color w:val="2E74B5" w:themeColor="accent1" w:themeShade="BF"/>
          <w:sz w:val="28"/>
          <w:szCs w:val="28"/>
        </w:rPr>
        <w:t xml:space="preserve"> Fiscal Year</w:t>
      </w:r>
    </w:p>
    <w:p w14:paraId="4D38CC92" w14:textId="4E916523" w:rsidR="007C754F" w:rsidRPr="007C754F" w:rsidRDefault="007C754F" w:rsidP="00390F2A">
      <w:pPr>
        <w:jc w:val="center"/>
      </w:pPr>
      <w:r>
        <w:t xml:space="preserve">(formerly </w:t>
      </w:r>
      <w:r w:rsidR="00AF0DF9">
        <w:t xml:space="preserve">separate applications for RDG, PDG, </w:t>
      </w:r>
      <w:r w:rsidR="00390F2A">
        <w:t xml:space="preserve">and </w:t>
      </w:r>
      <w:r w:rsidR="00350A2D">
        <w:t>TDG</w:t>
      </w:r>
      <w:r w:rsidR="00390F2A">
        <w:t xml:space="preserve"> requests)</w:t>
      </w:r>
    </w:p>
    <w:p w14:paraId="203B99A1" w14:textId="77777777" w:rsidR="00CA7BB0" w:rsidRPr="0016066E" w:rsidRDefault="00CA7BB0" w:rsidP="003D3B02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2981666B" w14:textId="41B047AB" w:rsidR="003D3B02" w:rsidRPr="00FE2C5F" w:rsidRDefault="003D3B02" w:rsidP="003D3B02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FE2C5F">
        <w:rPr>
          <w:rFonts w:ascii="Times New Roman" w:hAnsi="Times New Roman"/>
          <w:b/>
          <w:sz w:val="22"/>
          <w:szCs w:val="22"/>
          <w:u w:val="single"/>
        </w:rPr>
        <w:t xml:space="preserve">Deadline for Application Submission: </w:t>
      </w:r>
      <w:r w:rsidR="00172E68">
        <w:rPr>
          <w:rFonts w:ascii="Times New Roman" w:hAnsi="Times New Roman"/>
          <w:b/>
          <w:sz w:val="22"/>
          <w:szCs w:val="22"/>
          <w:u w:val="single"/>
        </w:rPr>
        <w:t xml:space="preserve">by </w:t>
      </w:r>
      <w:r w:rsidR="008E3806" w:rsidRPr="008E3806">
        <w:rPr>
          <w:rFonts w:ascii="Times New Roman" w:hAnsi="Times New Roman"/>
          <w:b/>
          <w:sz w:val="22"/>
          <w:szCs w:val="22"/>
          <w:u w:val="single"/>
        </w:rPr>
        <w:t xml:space="preserve">12 pm (noon) on </w:t>
      </w:r>
      <w:r w:rsidR="009B1EA9">
        <w:rPr>
          <w:rFonts w:ascii="Times New Roman" w:hAnsi="Times New Roman"/>
          <w:b/>
          <w:sz w:val="22"/>
          <w:szCs w:val="22"/>
          <w:u w:val="single"/>
        </w:rPr>
        <w:t>September 1</w:t>
      </w:r>
      <w:r w:rsidR="00986143">
        <w:rPr>
          <w:rFonts w:ascii="Times New Roman" w:hAnsi="Times New Roman"/>
          <w:b/>
          <w:sz w:val="22"/>
          <w:szCs w:val="22"/>
          <w:u w:val="single"/>
        </w:rPr>
        <w:t>8</w:t>
      </w:r>
      <w:r w:rsidR="009B1EA9">
        <w:rPr>
          <w:rFonts w:ascii="Times New Roman" w:hAnsi="Times New Roman"/>
          <w:b/>
          <w:sz w:val="22"/>
          <w:szCs w:val="22"/>
          <w:u w:val="single"/>
        </w:rPr>
        <w:t>, 202</w:t>
      </w:r>
      <w:r w:rsidR="00986143">
        <w:rPr>
          <w:rFonts w:ascii="Times New Roman" w:hAnsi="Times New Roman"/>
          <w:b/>
          <w:sz w:val="22"/>
          <w:szCs w:val="22"/>
          <w:u w:val="single"/>
        </w:rPr>
        <w:t>4</w:t>
      </w:r>
    </w:p>
    <w:p w14:paraId="6442E1CC" w14:textId="77777777" w:rsidR="003D3B02" w:rsidRPr="0016066E" w:rsidRDefault="003D3B02" w:rsidP="003D3B02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0A38287D" w14:textId="77777777" w:rsidR="007866A3" w:rsidRDefault="007866A3" w:rsidP="0040095F">
      <w:pPr>
        <w:ind w:left="108"/>
        <w:rPr>
          <w:sz w:val="22"/>
          <w:szCs w:val="22"/>
        </w:rPr>
      </w:pPr>
    </w:p>
    <w:p w14:paraId="19C56A09" w14:textId="77777777" w:rsidR="007866A3" w:rsidRDefault="007866A3" w:rsidP="0040095F">
      <w:pPr>
        <w:ind w:left="108"/>
        <w:rPr>
          <w:sz w:val="22"/>
          <w:szCs w:val="22"/>
        </w:rPr>
      </w:pPr>
    </w:p>
    <w:p w14:paraId="23DD8444" w14:textId="5337EF17" w:rsidR="0040095F" w:rsidRPr="00AC3F31" w:rsidRDefault="00141D9B" w:rsidP="00450DF6">
      <w:pPr>
        <w:ind w:left="108"/>
        <w:rPr>
          <w:sz w:val="22"/>
          <w:szCs w:val="22"/>
        </w:rPr>
      </w:pPr>
      <w:r>
        <w:rPr>
          <w:sz w:val="22"/>
          <w:szCs w:val="22"/>
        </w:rPr>
        <w:t>Name</w:t>
      </w:r>
      <w:r w:rsidR="0043339C">
        <w:rPr>
          <w:sz w:val="22"/>
          <w:szCs w:val="22"/>
        </w:rPr>
        <w:t xml:space="preserve"> of Faculty </w:t>
      </w:r>
      <w:proofErr w:type="gramStart"/>
      <w:r w:rsidR="0043339C">
        <w:rPr>
          <w:sz w:val="22"/>
          <w:szCs w:val="22"/>
        </w:rPr>
        <w:t>Member</w:t>
      </w:r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</w:t>
      </w:r>
      <w:r w:rsidR="00450DF6">
        <w:rPr>
          <w:sz w:val="22"/>
          <w:szCs w:val="22"/>
        </w:rPr>
        <w:t>__</w:t>
      </w:r>
      <w:r>
        <w:rPr>
          <w:sz w:val="22"/>
          <w:szCs w:val="22"/>
        </w:rPr>
        <w:t>________</w:t>
      </w:r>
      <w:r w:rsidR="00450DF6">
        <w:rPr>
          <w:sz w:val="22"/>
          <w:szCs w:val="22"/>
        </w:rPr>
        <w:t xml:space="preserve"> S</w:t>
      </w:r>
      <w:r w:rsidR="00450DF6" w:rsidRPr="00450DF6">
        <w:rPr>
          <w:sz w:val="18"/>
          <w:szCs w:val="18"/>
        </w:rPr>
        <w:t>eeking tenure</w:t>
      </w:r>
      <w:r w:rsidR="00450DF6">
        <w:rPr>
          <w:sz w:val="18"/>
          <w:szCs w:val="18"/>
        </w:rPr>
        <w:t>?</w:t>
      </w:r>
      <w:r w:rsidR="00450DF6">
        <w:rPr>
          <w:sz w:val="22"/>
          <w:szCs w:val="22"/>
        </w:rPr>
        <w:t xml:space="preserve"> Y/N___</w:t>
      </w:r>
    </w:p>
    <w:p w14:paraId="2D23F377" w14:textId="77777777" w:rsidR="007B3D39" w:rsidRDefault="007B3D39" w:rsidP="007B3D39">
      <w:pPr>
        <w:ind w:left="108"/>
        <w:rPr>
          <w:sz w:val="22"/>
          <w:szCs w:val="22"/>
        </w:rPr>
      </w:pPr>
    </w:p>
    <w:p w14:paraId="6B09CE8B" w14:textId="73454AFB" w:rsidR="0043339C" w:rsidRDefault="0043339C" w:rsidP="0043339C">
      <w:pPr>
        <w:ind w:left="1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Name of Funding </w:t>
      </w:r>
      <w:proofErr w:type="gramStart"/>
      <w:r>
        <w:rPr>
          <w:sz w:val="22"/>
          <w:szCs w:val="22"/>
        </w:rPr>
        <w:t>Request:_</w:t>
      </w:r>
      <w:proofErr w:type="gramEnd"/>
      <w:r>
        <w:rPr>
          <w:sz w:val="22"/>
          <w:szCs w:val="22"/>
        </w:rPr>
        <w:t>___________________________________________________________</w:t>
      </w:r>
    </w:p>
    <w:p w14:paraId="52FD44E1" w14:textId="77777777" w:rsidR="001C5509" w:rsidRDefault="001C5509" w:rsidP="001C5509">
      <w:pPr>
        <w:ind w:left="108"/>
        <w:rPr>
          <w:sz w:val="22"/>
          <w:szCs w:val="22"/>
        </w:rPr>
      </w:pPr>
    </w:p>
    <w:p w14:paraId="611F784D" w14:textId="77777777" w:rsidR="001C5509" w:rsidRDefault="001C5509" w:rsidP="001C5509">
      <w:pPr>
        <w:ind w:left="108"/>
        <w:rPr>
          <w:sz w:val="22"/>
          <w:szCs w:val="22"/>
        </w:rPr>
      </w:pPr>
    </w:p>
    <w:p w14:paraId="188E1AA6" w14:textId="31C1A75F" w:rsidR="001C5509" w:rsidRDefault="001C5509" w:rsidP="001C5509">
      <w:pPr>
        <w:ind w:left="108"/>
        <w:rPr>
          <w:sz w:val="22"/>
          <w:szCs w:val="22"/>
        </w:rPr>
      </w:pPr>
      <w:r>
        <w:rPr>
          <w:sz w:val="22"/>
          <w:szCs w:val="22"/>
        </w:rPr>
        <w:t>Which of the following best describes this request:</w:t>
      </w:r>
    </w:p>
    <w:p w14:paraId="67F32C47" w14:textId="77777777" w:rsidR="0043339C" w:rsidRDefault="0043339C" w:rsidP="0043339C">
      <w:pPr>
        <w:ind w:left="108"/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xpenditures"/>
        <w:tblDescription w:val="This tables column one is for the expenditure, column two holds the amount."/>
      </w:tblPr>
      <w:tblGrid>
        <w:gridCol w:w="7915"/>
        <w:gridCol w:w="715"/>
      </w:tblGrid>
      <w:tr w:rsidR="009E14FF" w14:paraId="0A189C92" w14:textId="77777777" w:rsidTr="009E14FF">
        <w:tc>
          <w:tcPr>
            <w:tcW w:w="7915" w:type="dxa"/>
          </w:tcPr>
          <w:p w14:paraId="41633668" w14:textId="2156CAAF" w:rsidR="009E14FF" w:rsidRDefault="00FC6389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Presenting paper or chairing a session at a conference</w:t>
            </w:r>
          </w:p>
        </w:tc>
        <w:tc>
          <w:tcPr>
            <w:tcW w:w="715" w:type="dxa"/>
          </w:tcPr>
          <w:p w14:paraId="162AFC2A" w14:textId="77777777" w:rsidR="009E14FF" w:rsidRDefault="009E14FF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9E14FF" w14:paraId="6EF1619A" w14:textId="77777777" w:rsidTr="009E14FF">
        <w:tc>
          <w:tcPr>
            <w:tcW w:w="7915" w:type="dxa"/>
          </w:tcPr>
          <w:p w14:paraId="6D3B4130" w14:textId="2174A572" w:rsidR="009E14FF" w:rsidRDefault="00FC6389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Participating in a workshop or seeking a specific pedagogical tec</w:t>
            </w:r>
            <w:r w:rsidR="00272E4A">
              <w:rPr>
                <w:sz w:val="22"/>
                <w:szCs w:val="22"/>
              </w:rPr>
              <w:t>hnique</w:t>
            </w:r>
          </w:p>
        </w:tc>
        <w:tc>
          <w:tcPr>
            <w:tcW w:w="715" w:type="dxa"/>
          </w:tcPr>
          <w:p w14:paraId="1540B877" w14:textId="77777777" w:rsidR="009E14FF" w:rsidRDefault="009E14FF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9E14FF" w14:paraId="6D3A094F" w14:textId="77777777" w:rsidTr="009E14FF">
        <w:tc>
          <w:tcPr>
            <w:tcW w:w="7915" w:type="dxa"/>
          </w:tcPr>
          <w:p w14:paraId="3D3A4FE0" w14:textId="3AAA6AF3" w:rsidR="009E14FF" w:rsidRDefault="00272E4A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</w:t>
            </w:r>
            <w:r w:rsidR="009A23B2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ding a training to maintain or acquire certification</w:t>
            </w:r>
          </w:p>
        </w:tc>
        <w:tc>
          <w:tcPr>
            <w:tcW w:w="715" w:type="dxa"/>
          </w:tcPr>
          <w:p w14:paraId="011712D4" w14:textId="77777777" w:rsidR="009E14FF" w:rsidRDefault="009E14FF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9E14FF" w14:paraId="6DF9C677" w14:textId="77777777" w:rsidTr="009E14FF">
        <w:tc>
          <w:tcPr>
            <w:tcW w:w="7915" w:type="dxa"/>
          </w:tcPr>
          <w:p w14:paraId="668401AD" w14:textId="438659AC" w:rsidR="009E14FF" w:rsidRDefault="00272E4A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Seeking funding for research/creative activities planned or in progress</w:t>
            </w:r>
          </w:p>
        </w:tc>
        <w:tc>
          <w:tcPr>
            <w:tcW w:w="715" w:type="dxa"/>
          </w:tcPr>
          <w:p w14:paraId="71413777" w14:textId="77777777" w:rsidR="009E14FF" w:rsidRDefault="009E14FF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9E14FF" w14:paraId="4C4C0E74" w14:textId="77777777" w:rsidTr="009E14FF">
        <w:tc>
          <w:tcPr>
            <w:tcW w:w="7915" w:type="dxa"/>
          </w:tcPr>
          <w:p w14:paraId="223FB559" w14:textId="2E671B02" w:rsidR="009E14FF" w:rsidRDefault="009A23B2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Attendance at a conference or workshop </w:t>
            </w:r>
          </w:p>
        </w:tc>
        <w:tc>
          <w:tcPr>
            <w:tcW w:w="715" w:type="dxa"/>
          </w:tcPr>
          <w:p w14:paraId="011CE363" w14:textId="77777777" w:rsidR="009E14FF" w:rsidRDefault="009E14FF" w:rsidP="00466CC5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</w:tbl>
    <w:p w14:paraId="1310CB24" w14:textId="77777777" w:rsidR="0043339C" w:rsidRPr="00AC3F31" w:rsidRDefault="0043339C" w:rsidP="0043339C">
      <w:pPr>
        <w:ind w:left="108"/>
        <w:jc w:val="center"/>
        <w:rPr>
          <w:sz w:val="22"/>
          <w:szCs w:val="22"/>
        </w:rPr>
      </w:pPr>
    </w:p>
    <w:p w14:paraId="5090C0C9" w14:textId="77777777" w:rsidR="00A237B1" w:rsidRDefault="00A237B1" w:rsidP="007B3D39">
      <w:pPr>
        <w:ind w:left="108"/>
        <w:rPr>
          <w:sz w:val="22"/>
          <w:szCs w:val="22"/>
        </w:rPr>
      </w:pPr>
    </w:p>
    <w:p w14:paraId="1A123FE7" w14:textId="3D14586A" w:rsidR="007B3D39" w:rsidRDefault="007B3D39" w:rsidP="007B3D39">
      <w:pPr>
        <w:ind w:left="108"/>
        <w:rPr>
          <w:sz w:val="22"/>
          <w:szCs w:val="22"/>
        </w:rPr>
      </w:pPr>
      <w:r>
        <w:rPr>
          <w:sz w:val="22"/>
          <w:szCs w:val="22"/>
        </w:rPr>
        <w:t>Request _____ (this request) of 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 xml:space="preserve">total number of requests being submitted) </w:t>
      </w:r>
    </w:p>
    <w:p w14:paraId="2513B236" w14:textId="3B54BC94" w:rsidR="007B3D39" w:rsidRDefault="007B3D39" w:rsidP="007B3D39">
      <w:pPr>
        <w:ind w:left="108"/>
        <w:rPr>
          <w:sz w:val="22"/>
          <w:szCs w:val="22"/>
        </w:rPr>
      </w:pPr>
      <w:r>
        <w:rPr>
          <w:sz w:val="22"/>
          <w:szCs w:val="22"/>
        </w:rPr>
        <w:t>Attach a</w:t>
      </w:r>
      <w:r w:rsidR="003F46EC">
        <w:rPr>
          <w:sz w:val="22"/>
          <w:szCs w:val="22"/>
        </w:rPr>
        <w:t>s many copies of this form as needed.</w:t>
      </w:r>
    </w:p>
    <w:p w14:paraId="0427E8F7" w14:textId="292F2B57" w:rsidR="0040095F" w:rsidRDefault="0040095F" w:rsidP="0040095F">
      <w:pPr>
        <w:tabs>
          <w:tab w:val="left" w:pos="2255"/>
          <w:tab w:val="left" w:pos="3981"/>
          <w:tab w:val="left" w:pos="9203"/>
        </w:tabs>
        <w:ind w:left="108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xpenditures"/>
        <w:tblDescription w:val="This tables column one is for the expenditure, column two holds the amount."/>
      </w:tblPr>
      <w:tblGrid>
        <w:gridCol w:w="4315"/>
        <w:gridCol w:w="4315"/>
      </w:tblGrid>
      <w:tr w:rsidR="0040095F" w14:paraId="6FBF6AA1" w14:textId="77777777">
        <w:trPr>
          <w:tblHeader/>
        </w:trPr>
        <w:tc>
          <w:tcPr>
            <w:tcW w:w="4315" w:type="dxa"/>
          </w:tcPr>
          <w:p w14:paraId="448891EB" w14:textId="1F64C41B" w:rsidR="0040095F" w:rsidRDefault="0040095F" w:rsidP="0075069F">
            <w:pPr>
              <w:tabs>
                <w:tab w:val="left" w:pos="2255"/>
                <w:tab w:val="left" w:pos="3981"/>
                <w:tab w:val="left" w:pos="92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Expenditure For</w:t>
            </w:r>
            <w:r w:rsidR="0075069F">
              <w:rPr>
                <w:sz w:val="22"/>
                <w:szCs w:val="22"/>
              </w:rPr>
              <w:t>:</w:t>
            </w:r>
          </w:p>
        </w:tc>
        <w:tc>
          <w:tcPr>
            <w:tcW w:w="4315" w:type="dxa"/>
          </w:tcPr>
          <w:p w14:paraId="4652C0E8" w14:textId="77777777" w:rsidR="0040095F" w:rsidRDefault="0040095F" w:rsidP="0075069F">
            <w:pPr>
              <w:tabs>
                <w:tab w:val="left" w:pos="2255"/>
                <w:tab w:val="left" w:pos="3981"/>
                <w:tab w:val="left" w:pos="92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</w:t>
            </w:r>
          </w:p>
        </w:tc>
      </w:tr>
      <w:tr w:rsidR="0040095F" w14:paraId="34CA7BF0" w14:textId="77777777">
        <w:tc>
          <w:tcPr>
            <w:tcW w:w="4315" w:type="dxa"/>
          </w:tcPr>
          <w:p w14:paraId="1D6AA757" w14:textId="6EF64995" w:rsidR="0040095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Mileage</w:t>
            </w:r>
          </w:p>
        </w:tc>
        <w:tc>
          <w:tcPr>
            <w:tcW w:w="4315" w:type="dxa"/>
          </w:tcPr>
          <w:p w14:paraId="1FA26A08" w14:textId="77777777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40095F" w14:paraId="7D419A6F" w14:textId="77777777">
        <w:tc>
          <w:tcPr>
            <w:tcW w:w="4315" w:type="dxa"/>
          </w:tcPr>
          <w:p w14:paraId="57018785" w14:textId="01B2908D" w:rsidR="0040095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Airfare</w:t>
            </w:r>
          </w:p>
        </w:tc>
        <w:tc>
          <w:tcPr>
            <w:tcW w:w="4315" w:type="dxa"/>
          </w:tcPr>
          <w:p w14:paraId="70B8D148" w14:textId="77777777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75069F" w14:paraId="74175262" w14:textId="77777777">
        <w:tc>
          <w:tcPr>
            <w:tcW w:w="4315" w:type="dxa"/>
          </w:tcPr>
          <w:p w14:paraId="794907A6" w14:textId="5035702B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 rental</w:t>
            </w:r>
            <w:r w:rsidR="00141D9B">
              <w:rPr>
                <w:sz w:val="22"/>
                <w:szCs w:val="22"/>
              </w:rPr>
              <w:t xml:space="preserve"> - # of days</w:t>
            </w:r>
          </w:p>
        </w:tc>
        <w:tc>
          <w:tcPr>
            <w:tcW w:w="4315" w:type="dxa"/>
          </w:tcPr>
          <w:p w14:paraId="01B767D7" w14:textId="77777777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75069F" w14:paraId="22F0513C" w14:textId="77777777">
        <w:tc>
          <w:tcPr>
            <w:tcW w:w="4315" w:type="dxa"/>
          </w:tcPr>
          <w:p w14:paraId="7B9B1E51" w14:textId="09AE5436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Meal allowance</w:t>
            </w:r>
            <w:r w:rsidR="00141D9B">
              <w:rPr>
                <w:sz w:val="22"/>
                <w:szCs w:val="22"/>
              </w:rPr>
              <w:t xml:space="preserve"> - # of days</w:t>
            </w:r>
          </w:p>
        </w:tc>
        <w:tc>
          <w:tcPr>
            <w:tcW w:w="4315" w:type="dxa"/>
          </w:tcPr>
          <w:p w14:paraId="08E70D27" w14:textId="77777777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75069F" w14:paraId="419D8709" w14:textId="77777777">
        <w:tc>
          <w:tcPr>
            <w:tcW w:w="4315" w:type="dxa"/>
          </w:tcPr>
          <w:p w14:paraId="3BD49830" w14:textId="790CD7D8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Hotel</w:t>
            </w:r>
            <w:r w:rsidR="00141D9B">
              <w:rPr>
                <w:sz w:val="22"/>
                <w:szCs w:val="22"/>
              </w:rPr>
              <w:t xml:space="preserve"> - # of days</w:t>
            </w:r>
          </w:p>
        </w:tc>
        <w:tc>
          <w:tcPr>
            <w:tcW w:w="4315" w:type="dxa"/>
          </w:tcPr>
          <w:p w14:paraId="65DF466C" w14:textId="77777777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75069F" w14:paraId="1287A2D5" w14:textId="77777777">
        <w:tc>
          <w:tcPr>
            <w:tcW w:w="4315" w:type="dxa"/>
          </w:tcPr>
          <w:p w14:paraId="0670E264" w14:textId="61E620D3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Registration fees</w:t>
            </w:r>
            <w:r w:rsidR="00141D9B">
              <w:rPr>
                <w:sz w:val="22"/>
                <w:szCs w:val="22"/>
              </w:rPr>
              <w:t xml:space="preserve"> (list if member/non-member amounts)</w:t>
            </w:r>
          </w:p>
        </w:tc>
        <w:tc>
          <w:tcPr>
            <w:tcW w:w="4315" w:type="dxa"/>
          </w:tcPr>
          <w:p w14:paraId="33A9C216" w14:textId="77777777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141D9B" w14:paraId="3CE0B126" w14:textId="77777777">
        <w:tc>
          <w:tcPr>
            <w:tcW w:w="4315" w:type="dxa"/>
          </w:tcPr>
          <w:p w14:paraId="5565D459" w14:textId="61F959CE" w:rsidR="00141D9B" w:rsidRDefault="00141D9B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Parking fees</w:t>
            </w:r>
          </w:p>
        </w:tc>
        <w:tc>
          <w:tcPr>
            <w:tcW w:w="4315" w:type="dxa"/>
          </w:tcPr>
          <w:p w14:paraId="3E903226" w14:textId="77777777" w:rsidR="00141D9B" w:rsidRDefault="00141D9B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75069F" w14:paraId="46CF7EC4" w14:textId="77777777">
        <w:tc>
          <w:tcPr>
            <w:tcW w:w="4315" w:type="dxa"/>
          </w:tcPr>
          <w:p w14:paraId="1150918E" w14:textId="54863B55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fees </w:t>
            </w:r>
          </w:p>
        </w:tc>
        <w:tc>
          <w:tcPr>
            <w:tcW w:w="4315" w:type="dxa"/>
          </w:tcPr>
          <w:p w14:paraId="5AECBB04" w14:textId="77777777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75069F" w14:paraId="7F0B2778" w14:textId="77777777">
        <w:tc>
          <w:tcPr>
            <w:tcW w:w="4315" w:type="dxa"/>
          </w:tcPr>
          <w:p w14:paraId="43EC08E3" w14:textId="040773E4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Equipment/Materials</w:t>
            </w:r>
          </w:p>
        </w:tc>
        <w:tc>
          <w:tcPr>
            <w:tcW w:w="4315" w:type="dxa"/>
          </w:tcPr>
          <w:p w14:paraId="511DCB40" w14:textId="77777777" w:rsidR="0075069F" w:rsidRDefault="0075069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40095F" w14:paraId="05C20BE5" w14:textId="77777777">
        <w:tc>
          <w:tcPr>
            <w:tcW w:w="4315" w:type="dxa"/>
          </w:tcPr>
          <w:p w14:paraId="58CE8816" w14:textId="7C17A28C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Wages</w:t>
            </w:r>
            <w:r w:rsidR="00141D9B">
              <w:rPr>
                <w:sz w:val="22"/>
                <w:szCs w:val="22"/>
              </w:rPr>
              <w:t xml:space="preserve"> (if applicable)</w:t>
            </w:r>
          </w:p>
        </w:tc>
        <w:tc>
          <w:tcPr>
            <w:tcW w:w="4315" w:type="dxa"/>
          </w:tcPr>
          <w:p w14:paraId="0647A643" w14:textId="77777777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40095F" w14:paraId="18C20EE4" w14:textId="77777777">
        <w:tc>
          <w:tcPr>
            <w:tcW w:w="4315" w:type="dxa"/>
          </w:tcPr>
          <w:p w14:paraId="004F0279" w14:textId="77777777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Materials</w:t>
            </w:r>
          </w:p>
        </w:tc>
        <w:tc>
          <w:tcPr>
            <w:tcW w:w="4315" w:type="dxa"/>
          </w:tcPr>
          <w:p w14:paraId="721E8ADC" w14:textId="77777777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40095F" w14:paraId="331F94B6" w14:textId="77777777">
        <w:tc>
          <w:tcPr>
            <w:tcW w:w="4315" w:type="dxa"/>
          </w:tcPr>
          <w:p w14:paraId="67C1F128" w14:textId="77777777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 (specify)</w:t>
            </w:r>
          </w:p>
        </w:tc>
        <w:tc>
          <w:tcPr>
            <w:tcW w:w="4315" w:type="dxa"/>
          </w:tcPr>
          <w:p w14:paraId="164D6B71" w14:textId="77777777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141D9B" w14:paraId="76300DDB" w14:textId="77777777">
        <w:tc>
          <w:tcPr>
            <w:tcW w:w="4315" w:type="dxa"/>
          </w:tcPr>
          <w:p w14:paraId="3DA344DD" w14:textId="0BDD53F2" w:rsidR="00141D9B" w:rsidRDefault="00141D9B" w:rsidP="00141D9B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4315" w:type="dxa"/>
          </w:tcPr>
          <w:p w14:paraId="3B95A036" w14:textId="77777777" w:rsidR="00141D9B" w:rsidRDefault="00141D9B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  <w:tr w:rsidR="0040095F" w14:paraId="55916F25" w14:textId="77777777">
        <w:tc>
          <w:tcPr>
            <w:tcW w:w="4315" w:type="dxa"/>
          </w:tcPr>
          <w:p w14:paraId="5D98C89B" w14:textId="1FA7D88F" w:rsidR="0040095F" w:rsidRDefault="00141D9B">
            <w:pPr>
              <w:tabs>
                <w:tab w:val="left" w:pos="2255"/>
                <w:tab w:val="left" w:pos="3981"/>
                <w:tab w:val="left" w:pos="920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Request </w:t>
            </w:r>
            <w:r w:rsidR="003F46EC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 xml:space="preserve"> </w:t>
            </w:r>
            <w:r w:rsidR="0040095F">
              <w:rPr>
                <w:sz w:val="22"/>
                <w:szCs w:val="22"/>
              </w:rPr>
              <w:t>Totals:</w:t>
            </w:r>
          </w:p>
        </w:tc>
        <w:tc>
          <w:tcPr>
            <w:tcW w:w="4315" w:type="dxa"/>
          </w:tcPr>
          <w:p w14:paraId="4954CEE1" w14:textId="77777777" w:rsidR="0040095F" w:rsidRDefault="0040095F">
            <w:pPr>
              <w:tabs>
                <w:tab w:val="left" w:pos="2255"/>
                <w:tab w:val="left" w:pos="3981"/>
                <w:tab w:val="left" w:pos="9203"/>
              </w:tabs>
              <w:rPr>
                <w:sz w:val="22"/>
                <w:szCs w:val="22"/>
              </w:rPr>
            </w:pPr>
          </w:p>
        </w:tc>
      </w:tr>
    </w:tbl>
    <w:p w14:paraId="4761BD60" w14:textId="77777777" w:rsidR="0040095F" w:rsidRPr="00DC004A" w:rsidRDefault="0040095F" w:rsidP="0040095F">
      <w:pPr>
        <w:tabs>
          <w:tab w:val="left" w:pos="2255"/>
          <w:tab w:val="left" w:pos="3981"/>
          <w:tab w:val="left" w:pos="9203"/>
        </w:tabs>
        <w:rPr>
          <w:sz w:val="22"/>
          <w:szCs w:val="22"/>
        </w:rPr>
      </w:pPr>
    </w:p>
    <w:p w14:paraId="2F3BCBC3" w14:textId="77777777" w:rsidR="00EF76B7" w:rsidRDefault="00EF76B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DFECFA" w14:textId="3A7B283A" w:rsidR="00141D9B" w:rsidRDefault="0007794E">
      <w:pPr>
        <w:rPr>
          <w:sz w:val="22"/>
          <w:szCs w:val="22"/>
        </w:rPr>
      </w:pPr>
      <w:r>
        <w:rPr>
          <w:sz w:val="22"/>
          <w:szCs w:val="22"/>
        </w:rPr>
        <w:lastRenderedPageBreak/>
        <w:t>Summarize</w:t>
      </w:r>
      <w:r w:rsidR="00141D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goals of this </w:t>
      </w:r>
      <w:r w:rsidR="00163057">
        <w:rPr>
          <w:sz w:val="22"/>
          <w:szCs w:val="22"/>
        </w:rPr>
        <w:t>application</w:t>
      </w:r>
      <w:r w:rsidR="00046C1F">
        <w:rPr>
          <w:sz w:val="22"/>
          <w:szCs w:val="22"/>
        </w:rPr>
        <w:t xml:space="preserve"> (Reference “Faculty Funding Revised July 2023</w:t>
      </w:r>
      <w:r w:rsidR="001A26F4">
        <w:rPr>
          <w:sz w:val="22"/>
          <w:szCs w:val="22"/>
        </w:rPr>
        <w:t>”</w:t>
      </w:r>
      <w:r w:rsidR="00046C1F">
        <w:rPr>
          <w:sz w:val="22"/>
          <w:szCs w:val="22"/>
        </w:rPr>
        <w:t xml:space="preserve"> for </w:t>
      </w:r>
      <w:r w:rsidR="001A26F4">
        <w:rPr>
          <w:sz w:val="22"/>
          <w:szCs w:val="22"/>
        </w:rPr>
        <w:t>specific criteria and expectations)</w:t>
      </w:r>
      <w:r w:rsidR="00163057">
        <w:rPr>
          <w:sz w:val="22"/>
          <w:szCs w:val="22"/>
        </w:rPr>
        <w:t>:</w:t>
      </w:r>
    </w:p>
    <w:p w14:paraId="536E89AE" w14:textId="77777777" w:rsidR="001A26F4" w:rsidRDefault="001A26F4">
      <w:pPr>
        <w:rPr>
          <w:sz w:val="22"/>
          <w:szCs w:val="22"/>
        </w:rPr>
      </w:pPr>
    </w:p>
    <w:p w14:paraId="120D7CE2" w14:textId="77777777" w:rsidR="001A26F4" w:rsidRDefault="001A26F4">
      <w:pPr>
        <w:rPr>
          <w:sz w:val="22"/>
          <w:szCs w:val="22"/>
        </w:rPr>
      </w:pPr>
    </w:p>
    <w:p w14:paraId="09D2C726" w14:textId="77777777" w:rsidR="001A26F4" w:rsidRDefault="001A26F4">
      <w:pPr>
        <w:rPr>
          <w:sz w:val="22"/>
          <w:szCs w:val="22"/>
        </w:rPr>
      </w:pPr>
    </w:p>
    <w:p w14:paraId="77AF1184" w14:textId="77777777" w:rsidR="001A26F4" w:rsidRDefault="001A26F4">
      <w:pPr>
        <w:rPr>
          <w:sz w:val="22"/>
          <w:szCs w:val="22"/>
        </w:rPr>
      </w:pPr>
    </w:p>
    <w:p w14:paraId="390EE3E7" w14:textId="77777777" w:rsidR="001A26F4" w:rsidRDefault="001A26F4">
      <w:pPr>
        <w:rPr>
          <w:sz w:val="22"/>
          <w:szCs w:val="22"/>
        </w:rPr>
      </w:pPr>
    </w:p>
    <w:p w14:paraId="2C459213" w14:textId="77777777" w:rsidR="001A26F4" w:rsidRDefault="001A26F4">
      <w:pPr>
        <w:rPr>
          <w:sz w:val="22"/>
          <w:szCs w:val="22"/>
        </w:rPr>
      </w:pPr>
    </w:p>
    <w:p w14:paraId="50E67FE0" w14:textId="77777777" w:rsidR="001A26F4" w:rsidRDefault="001A26F4">
      <w:pPr>
        <w:rPr>
          <w:sz w:val="22"/>
          <w:szCs w:val="22"/>
        </w:rPr>
      </w:pPr>
    </w:p>
    <w:p w14:paraId="541A1CEA" w14:textId="77777777" w:rsidR="001A26F4" w:rsidRDefault="001A26F4">
      <w:pPr>
        <w:rPr>
          <w:sz w:val="22"/>
          <w:szCs w:val="22"/>
        </w:rPr>
      </w:pPr>
    </w:p>
    <w:p w14:paraId="4C5AAA8C" w14:textId="77777777" w:rsidR="001A26F4" w:rsidRDefault="001A26F4">
      <w:pPr>
        <w:rPr>
          <w:sz w:val="22"/>
          <w:szCs w:val="22"/>
        </w:rPr>
      </w:pPr>
    </w:p>
    <w:p w14:paraId="32FA5574" w14:textId="77777777" w:rsidR="001A26F4" w:rsidRDefault="001A26F4">
      <w:pPr>
        <w:rPr>
          <w:sz w:val="22"/>
          <w:szCs w:val="22"/>
        </w:rPr>
      </w:pPr>
    </w:p>
    <w:p w14:paraId="31BC97B2" w14:textId="77777777" w:rsidR="001A26F4" w:rsidRDefault="001A26F4">
      <w:pPr>
        <w:rPr>
          <w:sz w:val="22"/>
          <w:szCs w:val="22"/>
        </w:rPr>
      </w:pPr>
    </w:p>
    <w:p w14:paraId="479A0749" w14:textId="77777777" w:rsidR="001A26F4" w:rsidRDefault="001A26F4">
      <w:pPr>
        <w:rPr>
          <w:sz w:val="22"/>
          <w:szCs w:val="22"/>
        </w:rPr>
      </w:pPr>
    </w:p>
    <w:p w14:paraId="236DD53E" w14:textId="77777777" w:rsidR="001A26F4" w:rsidRDefault="001A26F4">
      <w:pPr>
        <w:rPr>
          <w:sz w:val="22"/>
          <w:szCs w:val="22"/>
        </w:rPr>
      </w:pPr>
    </w:p>
    <w:p w14:paraId="09F04105" w14:textId="77777777" w:rsidR="001A26F4" w:rsidRDefault="001A26F4">
      <w:pPr>
        <w:rPr>
          <w:sz w:val="22"/>
          <w:szCs w:val="22"/>
        </w:rPr>
      </w:pPr>
    </w:p>
    <w:p w14:paraId="18B8B56C" w14:textId="77777777" w:rsidR="001A26F4" w:rsidRDefault="001A26F4">
      <w:pPr>
        <w:rPr>
          <w:sz w:val="22"/>
          <w:szCs w:val="22"/>
        </w:rPr>
      </w:pPr>
    </w:p>
    <w:p w14:paraId="13C1A1C9" w14:textId="77777777" w:rsidR="001A26F4" w:rsidRDefault="001A26F4">
      <w:pPr>
        <w:rPr>
          <w:sz w:val="22"/>
          <w:szCs w:val="22"/>
        </w:rPr>
      </w:pPr>
    </w:p>
    <w:p w14:paraId="6E39B037" w14:textId="77777777" w:rsidR="001A26F4" w:rsidRDefault="001A26F4">
      <w:pPr>
        <w:rPr>
          <w:sz w:val="22"/>
          <w:szCs w:val="22"/>
        </w:rPr>
      </w:pPr>
    </w:p>
    <w:p w14:paraId="0BA09E45" w14:textId="77777777" w:rsidR="001A26F4" w:rsidRDefault="001A26F4">
      <w:pPr>
        <w:rPr>
          <w:sz w:val="22"/>
          <w:szCs w:val="22"/>
        </w:rPr>
      </w:pPr>
    </w:p>
    <w:p w14:paraId="7850988D" w14:textId="77777777" w:rsidR="001A26F4" w:rsidRDefault="001A26F4">
      <w:pPr>
        <w:rPr>
          <w:sz w:val="22"/>
          <w:szCs w:val="22"/>
        </w:rPr>
      </w:pPr>
    </w:p>
    <w:p w14:paraId="6364C4E6" w14:textId="77777777" w:rsidR="001A26F4" w:rsidRDefault="001A26F4">
      <w:pPr>
        <w:rPr>
          <w:sz w:val="22"/>
          <w:szCs w:val="22"/>
        </w:rPr>
      </w:pPr>
    </w:p>
    <w:p w14:paraId="2BFEE70C" w14:textId="77777777" w:rsidR="001A26F4" w:rsidRDefault="001A26F4">
      <w:pPr>
        <w:rPr>
          <w:sz w:val="22"/>
          <w:szCs w:val="22"/>
        </w:rPr>
      </w:pPr>
    </w:p>
    <w:p w14:paraId="2D2FABF0" w14:textId="77777777" w:rsidR="001A26F4" w:rsidRDefault="001A26F4">
      <w:pPr>
        <w:rPr>
          <w:sz w:val="22"/>
          <w:szCs w:val="22"/>
        </w:rPr>
      </w:pPr>
    </w:p>
    <w:p w14:paraId="7A7F1998" w14:textId="77777777" w:rsidR="001A26F4" w:rsidRDefault="001A26F4">
      <w:pPr>
        <w:rPr>
          <w:sz w:val="22"/>
          <w:szCs w:val="22"/>
        </w:rPr>
      </w:pPr>
    </w:p>
    <w:p w14:paraId="6DAFD1F7" w14:textId="77777777" w:rsidR="001A26F4" w:rsidRDefault="001A26F4">
      <w:pPr>
        <w:rPr>
          <w:sz w:val="22"/>
          <w:szCs w:val="22"/>
        </w:rPr>
      </w:pPr>
    </w:p>
    <w:p w14:paraId="18D92890" w14:textId="77777777" w:rsidR="001A26F4" w:rsidRDefault="001A26F4">
      <w:pPr>
        <w:rPr>
          <w:sz w:val="22"/>
          <w:szCs w:val="22"/>
        </w:rPr>
      </w:pPr>
    </w:p>
    <w:p w14:paraId="7769B110" w14:textId="7A814744" w:rsidR="0007794E" w:rsidRPr="0007794E" w:rsidRDefault="00C011E9" w:rsidP="0007794E">
      <w:pPr>
        <w:tabs>
          <w:tab w:val="left" w:pos="1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07794E" w:rsidRPr="0007794E">
        <w:rPr>
          <w:b/>
          <w:sz w:val="22"/>
          <w:szCs w:val="22"/>
        </w:rPr>
        <w:t xml:space="preserve">revious </w:t>
      </w:r>
      <w:r w:rsidR="0065347F">
        <w:rPr>
          <w:b/>
          <w:sz w:val="22"/>
          <w:szCs w:val="22"/>
        </w:rPr>
        <w:t xml:space="preserve">Faculty Funding </w:t>
      </w:r>
      <w:r w:rsidR="0007794E" w:rsidRPr="0007794E">
        <w:rPr>
          <w:b/>
          <w:sz w:val="22"/>
          <w:szCs w:val="22"/>
        </w:rPr>
        <w:t>Support:</w:t>
      </w:r>
      <w:r w:rsidR="0007794E" w:rsidRPr="0007794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List </w:t>
      </w:r>
      <w:r w:rsidR="0007794E" w:rsidRPr="0007794E">
        <w:rPr>
          <w:sz w:val="22"/>
          <w:szCs w:val="22"/>
        </w:rPr>
        <w:t xml:space="preserve">your three most recent awards </w:t>
      </w:r>
      <w:r>
        <w:rPr>
          <w:sz w:val="22"/>
          <w:szCs w:val="22"/>
        </w:rPr>
        <w:t>of faculty funding</w:t>
      </w:r>
      <w:r w:rsidR="00C41815">
        <w:rPr>
          <w:sz w:val="22"/>
          <w:szCs w:val="22"/>
        </w:rPr>
        <w:t>,</w:t>
      </w:r>
      <w:r w:rsidR="0007794E" w:rsidRPr="0007794E">
        <w:rPr>
          <w:sz w:val="22"/>
          <w:szCs w:val="22"/>
        </w:rPr>
        <w:t xml:space="preserve"> list the year</w:t>
      </w:r>
      <w:r w:rsidR="00C41815">
        <w:rPr>
          <w:sz w:val="22"/>
          <w:szCs w:val="22"/>
        </w:rPr>
        <w:t>,</w:t>
      </w:r>
      <w:r w:rsidR="0007794E" w:rsidRPr="0007794E">
        <w:rPr>
          <w:sz w:val="22"/>
          <w:szCs w:val="22"/>
        </w:rPr>
        <w:t xml:space="preserve"> </w:t>
      </w:r>
      <w:r w:rsidR="00C41815">
        <w:rPr>
          <w:sz w:val="22"/>
          <w:szCs w:val="22"/>
        </w:rPr>
        <w:t xml:space="preserve">the </w:t>
      </w:r>
      <w:r w:rsidR="0007794E" w:rsidRPr="0007794E">
        <w:rPr>
          <w:sz w:val="22"/>
          <w:szCs w:val="22"/>
        </w:rPr>
        <w:t>amount of the award</w:t>
      </w:r>
      <w:r w:rsidR="00C41815">
        <w:rPr>
          <w:sz w:val="22"/>
          <w:szCs w:val="22"/>
        </w:rPr>
        <w:t>,</w:t>
      </w:r>
      <w:r w:rsidR="0007794E" w:rsidRPr="0007794E">
        <w:rPr>
          <w:sz w:val="22"/>
          <w:szCs w:val="22"/>
        </w:rPr>
        <w:t xml:space="preserve"> and the </w:t>
      </w:r>
      <w:r w:rsidR="00C41815">
        <w:rPr>
          <w:sz w:val="22"/>
          <w:szCs w:val="22"/>
        </w:rPr>
        <w:t>benefit of the funds received</w:t>
      </w:r>
      <w:r w:rsidR="0007794E" w:rsidRPr="0007794E">
        <w:rPr>
          <w:sz w:val="22"/>
          <w:szCs w:val="22"/>
        </w:rPr>
        <w:t>.</w:t>
      </w:r>
    </w:p>
    <w:p w14:paraId="0832F1F3" w14:textId="77777777" w:rsidR="00141D9B" w:rsidRDefault="00141D9B" w:rsidP="0040095F">
      <w:pPr>
        <w:ind w:left="108"/>
        <w:rPr>
          <w:sz w:val="22"/>
          <w:szCs w:val="22"/>
        </w:rPr>
      </w:pPr>
    </w:p>
    <w:p w14:paraId="20C5A517" w14:textId="77777777" w:rsidR="00141D9B" w:rsidRDefault="00141D9B" w:rsidP="0040095F">
      <w:pPr>
        <w:ind w:left="108"/>
        <w:rPr>
          <w:sz w:val="22"/>
          <w:szCs w:val="22"/>
        </w:rPr>
      </w:pPr>
    </w:p>
    <w:p w14:paraId="089E2CD3" w14:textId="42AB6DBF" w:rsidR="00141D9B" w:rsidRDefault="00141D9B">
      <w:pPr>
        <w:rPr>
          <w:sz w:val="22"/>
          <w:szCs w:val="22"/>
        </w:rPr>
      </w:pPr>
    </w:p>
    <w:sectPr w:rsidR="00141D9B" w:rsidSect="0011398B">
      <w:footerReference w:type="even" r:id="rId7"/>
      <w:footerReference w:type="default" r:id="rId8"/>
      <w:pgSz w:w="12240" w:h="15840"/>
      <w:pgMar w:top="806" w:right="1440" w:bottom="4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43E66" w14:textId="77777777" w:rsidR="008B577C" w:rsidRDefault="008B577C">
      <w:r>
        <w:separator/>
      </w:r>
    </w:p>
  </w:endnote>
  <w:endnote w:type="continuationSeparator" w:id="0">
    <w:p w14:paraId="45045855" w14:textId="77777777" w:rsidR="008B577C" w:rsidRDefault="008B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596DA" w14:textId="2CA088DE" w:rsidR="00B74CBC" w:rsidRDefault="00B74CBC" w:rsidP="00573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E36">
      <w:rPr>
        <w:rStyle w:val="PageNumber"/>
        <w:noProof/>
      </w:rPr>
      <w:t>4</w:t>
    </w:r>
    <w:r>
      <w:rPr>
        <w:rStyle w:val="PageNumber"/>
      </w:rPr>
      <w:fldChar w:fldCharType="end"/>
    </w:r>
  </w:p>
  <w:p w14:paraId="2D18F22D" w14:textId="77777777" w:rsidR="00B74CBC" w:rsidRDefault="00B74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9828B" w14:textId="77777777" w:rsidR="005265D8" w:rsidRDefault="005265D8">
    <w:pPr>
      <w:pStyle w:val="Footer"/>
      <w:jc w:val="right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CA7BB0">
      <w:rPr>
        <w:b/>
        <w:noProof/>
      </w:rPr>
      <w:t>4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CA7BB0">
      <w:rPr>
        <w:b/>
        <w:noProof/>
      </w:rPr>
      <w:t>4</w:t>
    </w:r>
    <w:r>
      <w:rPr>
        <w:b/>
        <w:szCs w:val="24"/>
      </w:rPr>
      <w:fldChar w:fldCharType="end"/>
    </w:r>
  </w:p>
  <w:p w14:paraId="6FC84601" w14:textId="6C96FCE6" w:rsidR="009707D5" w:rsidRPr="00FA1183" w:rsidRDefault="00466D6F" w:rsidP="00676D27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Revised </w:t>
    </w:r>
    <w:r w:rsidR="00986143">
      <w:rPr>
        <w:rFonts w:ascii="Times New Roman" w:hAnsi="Times New Roman"/>
      </w:rPr>
      <w:t xml:space="preserve">August </w:t>
    </w:r>
    <w:r w:rsidR="00C6445B">
      <w:rPr>
        <w:rFonts w:ascii="Times New Roman" w:hAnsi="Times New Roman"/>
      </w:rPr>
      <w:t>202</w:t>
    </w:r>
    <w:r w:rsidR="00986143">
      <w:rPr>
        <w:rFonts w:ascii="Times New Roman" w:hAnsi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BD59D" w14:textId="77777777" w:rsidR="008B577C" w:rsidRDefault="008B577C">
      <w:r>
        <w:separator/>
      </w:r>
    </w:p>
  </w:footnote>
  <w:footnote w:type="continuationSeparator" w:id="0">
    <w:p w14:paraId="59551745" w14:textId="77777777" w:rsidR="008B577C" w:rsidRDefault="008B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585F24"/>
    <w:multiLevelType w:val="hybridMultilevel"/>
    <w:tmpl w:val="9894D930"/>
    <w:lvl w:ilvl="0" w:tplc="69BEF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C7E6D"/>
    <w:multiLevelType w:val="hybridMultilevel"/>
    <w:tmpl w:val="F9B673A6"/>
    <w:lvl w:ilvl="0" w:tplc="065686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6F5E7B"/>
    <w:multiLevelType w:val="hybridMultilevel"/>
    <w:tmpl w:val="B8FC4E56"/>
    <w:lvl w:ilvl="0" w:tplc="60F8A29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634153"/>
    <w:multiLevelType w:val="multilevel"/>
    <w:tmpl w:val="7BEA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649B4"/>
    <w:multiLevelType w:val="hybridMultilevel"/>
    <w:tmpl w:val="2676064C"/>
    <w:lvl w:ilvl="0" w:tplc="89AE7762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5C7B00"/>
    <w:multiLevelType w:val="multilevel"/>
    <w:tmpl w:val="6B925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4803D5"/>
    <w:multiLevelType w:val="multilevel"/>
    <w:tmpl w:val="F9B673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A55240"/>
    <w:multiLevelType w:val="hybridMultilevel"/>
    <w:tmpl w:val="631A383A"/>
    <w:lvl w:ilvl="0" w:tplc="69BEF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9369C"/>
    <w:multiLevelType w:val="hybridMultilevel"/>
    <w:tmpl w:val="8806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42F26"/>
    <w:multiLevelType w:val="hybridMultilevel"/>
    <w:tmpl w:val="13CCF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92161"/>
    <w:multiLevelType w:val="hybridMultilevel"/>
    <w:tmpl w:val="CC36E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072A0"/>
    <w:multiLevelType w:val="hybridMultilevel"/>
    <w:tmpl w:val="879600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9294F"/>
    <w:multiLevelType w:val="hybridMultilevel"/>
    <w:tmpl w:val="DB060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B36BB"/>
    <w:multiLevelType w:val="hybridMultilevel"/>
    <w:tmpl w:val="9894D93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6723400">
    <w:abstractNumId w:val="0"/>
  </w:num>
  <w:num w:numId="2" w16cid:durableId="1202935779">
    <w:abstractNumId w:val="2"/>
  </w:num>
  <w:num w:numId="3" w16cid:durableId="850679332">
    <w:abstractNumId w:val="5"/>
  </w:num>
  <w:num w:numId="4" w16cid:durableId="1214537869">
    <w:abstractNumId w:val="11"/>
  </w:num>
  <w:num w:numId="5" w16cid:durableId="617878361">
    <w:abstractNumId w:val="3"/>
  </w:num>
  <w:num w:numId="6" w16cid:durableId="1461340892">
    <w:abstractNumId w:val="7"/>
  </w:num>
  <w:num w:numId="7" w16cid:durableId="307898194">
    <w:abstractNumId w:val="6"/>
  </w:num>
  <w:num w:numId="8" w16cid:durableId="160199753">
    <w:abstractNumId w:val="4"/>
  </w:num>
  <w:num w:numId="9" w16cid:durableId="1847010706">
    <w:abstractNumId w:val="10"/>
  </w:num>
  <w:num w:numId="10" w16cid:durableId="1592229104">
    <w:abstractNumId w:val="1"/>
  </w:num>
  <w:num w:numId="11" w16cid:durableId="2102332223">
    <w:abstractNumId w:val="8"/>
  </w:num>
  <w:num w:numId="12" w16cid:durableId="1458332679">
    <w:abstractNumId w:val="14"/>
  </w:num>
  <w:num w:numId="13" w16cid:durableId="1007639798">
    <w:abstractNumId w:val="12"/>
  </w:num>
  <w:num w:numId="14" w16cid:durableId="2037267107">
    <w:abstractNumId w:val="9"/>
  </w:num>
  <w:num w:numId="15" w16cid:durableId="20927030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EF"/>
    <w:rsid w:val="00001EC9"/>
    <w:rsid w:val="000071AF"/>
    <w:rsid w:val="000218D8"/>
    <w:rsid w:val="00025080"/>
    <w:rsid w:val="000315EF"/>
    <w:rsid w:val="00031736"/>
    <w:rsid w:val="00042910"/>
    <w:rsid w:val="00046C1F"/>
    <w:rsid w:val="000651F1"/>
    <w:rsid w:val="0007794E"/>
    <w:rsid w:val="00081F75"/>
    <w:rsid w:val="000A6163"/>
    <w:rsid w:val="000B01E2"/>
    <w:rsid w:val="000B26A9"/>
    <w:rsid w:val="000E3A0B"/>
    <w:rsid w:val="000E3E2E"/>
    <w:rsid w:val="0010594C"/>
    <w:rsid w:val="00107D1E"/>
    <w:rsid w:val="0011292A"/>
    <w:rsid w:val="0011398B"/>
    <w:rsid w:val="00130717"/>
    <w:rsid w:val="00141D9B"/>
    <w:rsid w:val="00156AA4"/>
    <w:rsid w:val="0016066E"/>
    <w:rsid w:val="001622F0"/>
    <w:rsid w:val="00163057"/>
    <w:rsid w:val="00172E68"/>
    <w:rsid w:val="00187614"/>
    <w:rsid w:val="001A0158"/>
    <w:rsid w:val="001A26F4"/>
    <w:rsid w:val="001B6498"/>
    <w:rsid w:val="001C5509"/>
    <w:rsid w:val="002023EF"/>
    <w:rsid w:val="002254D6"/>
    <w:rsid w:val="0024784B"/>
    <w:rsid w:val="00261A70"/>
    <w:rsid w:val="00272E4A"/>
    <w:rsid w:val="00281E98"/>
    <w:rsid w:val="0029514A"/>
    <w:rsid w:val="002A026C"/>
    <w:rsid w:val="002A5F85"/>
    <w:rsid w:val="002B3754"/>
    <w:rsid w:val="002E3D0F"/>
    <w:rsid w:val="002E659F"/>
    <w:rsid w:val="003062C4"/>
    <w:rsid w:val="0031614C"/>
    <w:rsid w:val="00350A2D"/>
    <w:rsid w:val="00355267"/>
    <w:rsid w:val="00363ADF"/>
    <w:rsid w:val="00390F2A"/>
    <w:rsid w:val="00397078"/>
    <w:rsid w:val="003A7EFE"/>
    <w:rsid w:val="003B08FC"/>
    <w:rsid w:val="003B18D8"/>
    <w:rsid w:val="003D3B02"/>
    <w:rsid w:val="003F46EC"/>
    <w:rsid w:val="003F6D1E"/>
    <w:rsid w:val="0040095F"/>
    <w:rsid w:val="00417A69"/>
    <w:rsid w:val="00421E60"/>
    <w:rsid w:val="0043339C"/>
    <w:rsid w:val="00450DF6"/>
    <w:rsid w:val="00466D6F"/>
    <w:rsid w:val="00471F60"/>
    <w:rsid w:val="004A2691"/>
    <w:rsid w:val="004B0C65"/>
    <w:rsid w:val="004B2E15"/>
    <w:rsid w:val="004E6F72"/>
    <w:rsid w:val="00517C35"/>
    <w:rsid w:val="005265D8"/>
    <w:rsid w:val="00544D7C"/>
    <w:rsid w:val="00562BBB"/>
    <w:rsid w:val="00573F09"/>
    <w:rsid w:val="00581016"/>
    <w:rsid w:val="00584563"/>
    <w:rsid w:val="00587F30"/>
    <w:rsid w:val="0059589B"/>
    <w:rsid w:val="005A3604"/>
    <w:rsid w:val="005C2A5A"/>
    <w:rsid w:val="005F5C69"/>
    <w:rsid w:val="006252F1"/>
    <w:rsid w:val="00626F94"/>
    <w:rsid w:val="0065347F"/>
    <w:rsid w:val="00676D27"/>
    <w:rsid w:val="006916FB"/>
    <w:rsid w:val="00695049"/>
    <w:rsid w:val="006A0E1D"/>
    <w:rsid w:val="006A6567"/>
    <w:rsid w:val="006A67D9"/>
    <w:rsid w:val="006C760A"/>
    <w:rsid w:val="006E6354"/>
    <w:rsid w:val="0070257D"/>
    <w:rsid w:val="00712690"/>
    <w:rsid w:val="0071431C"/>
    <w:rsid w:val="007152E8"/>
    <w:rsid w:val="00723785"/>
    <w:rsid w:val="00730B7E"/>
    <w:rsid w:val="007360BB"/>
    <w:rsid w:val="00744090"/>
    <w:rsid w:val="007456A4"/>
    <w:rsid w:val="0075069F"/>
    <w:rsid w:val="00755082"/>
    <w:rsid w:val="00783345"/>
    <w:rsid w:val="007866A3"/>
    <w:rsid w:val="0078778A"/>
    <w:rsid w:val="007A69D6"/>
    <w:rsid w:val="007A6C8B"/>
    <w:rsid w:val="007B3D39"/>
    <w:rsid w:val="007C754F"/>
    <w:rsid w:val="007E39C3"/>
    <w:rsid w:val="008016D7"/>
    <w:rsid w:val="00823B30"/>
    <w:rsid w:val="00861CED"/>
    <w:rsid w:val="00863208"/>
    <w:rsid w:val="00865E34"/>
    <w:rsid w:val="00875A5F"/>
    <w:rsid w:val="00895524"/>
    <w:rsid w:val="008B577C"/>
    <w:rsid w:val="008C574E"/>
    <w:rsid w:val="008E1FD9"/>
    <w:rsid w:val="008E36A9"/>
    <w:rsid w:val="008E3806"/>
    <w:rsid w:val="008E50B1"/>
    <w:rsid w:val="008F1FF2"/>
    <w:rsid w:val="0090154E"/>
    <w:rsid w:val="00916342"/>
    <w:rsid w:val="00920941"/>
    <w:rsid w:val="00921ACC"/>
    <w:rsid w:val="009328F7"/>
    <w:rsid w:val="00956486"/>
    <w:rsid w:val="009707D5"/>
    <w:rsid w:val="009730FC"/>
    <w:rsid w:val="00986143"/>
    <w:rsid w:val="009866E6"/>
    <w:rsid w:val="00992905"/>
    <w:rsid w:val="00992CA0"/>
    <w:rsid w:val="009A23B2"/>
    <w:rsid w:val="009B1EA9"/>
    <w:rsid w:val="009D4E88"/>
    <w:rsid w:val="009E14FF"/>
    <w:rsid w:val="009F2B8A"/>
    <w:rsid w:val="009F3717"/>
    <w:rsid w:val="00A03089"/>
    <w:rsid w:val="00A04A21"/>
    <w:rsid w:val="00A20C76"/>
    <w:rsid w:val="00A237B1"/>
    <w:rsid w:val="00A24D43"/>
    <w:rsid w:val="00A67E92"/>
    <w:rsid w:val="00A71595"/>
    <w:rsid w:val="00A85650"/>
    <w:rsid w:val="00AC5D09"/>
    <w:rsid w:val="00AC5F43"/>
    <w:rsid w:val="00AF0DF9"/>
    <w:rsid w:val="00AF23CF"/>
    <w:rsid w:val="00B0010D"/>
    <w:rsid w:val="00B00AE1"/>
    <w:rsid w:val="00B01837"/>
    <w:rsid w:val="00B06578"/>
    <w:rsid w:val="00B10B2D"/>
    <w:rsid w:val="00B26DA0"/>
    <w:rsid w:val="00B36D7A"/>
    <w:rsid w:val="00B61BF6"/>
    <w:rsid w:val="00B74CBC"/>
    <w:rsid w:val="00B75C33"/>
    <w:rsid w:val="00B81142"/>
    <w:rsid w:val="00B91157"/>
    <w:rsid w:val="00BA1DCD"/>
    <w:rsid w:val="00BA2B94"/>
    <w:rsid w:val="00BA383E"/>
    <w:rsid w:val="00BA7DF6"/>
    <w:rsid w:val="00BB077E"/>
    <w:rsid w:val="00BB194F"/>
    <w:rsid w:val="00BD256E"/>
    <w:rsid w:val="00BD3675"/>
    <w:rsid w:val="00BF2F3B"/>
    <w:rsid w:val="00C011E9"/>
    <w:rsid w:val="00C1762B"/>
    <w:rsid w:val="00C363A4"/>
    <w:rsid w:val="00C41815"/>
    <w:rsid w:val="00C41BE4"/>
    <w:rsid w:val="00C44D72"/>
    <w:rsid w:val="00C52214"/>
    <w:rsid w:val="00C6445B"/>
    <w:rsid w:val="00CA403A"/>
    <w:rsid w:val="00CA7BB0"/>
    <w:rsid w:val="00CB3924"/>
    <w:rsid w:val="00D5061C"/>
    <w:rsid w:val="00D54753"/>
    <w:rsid w:val="00D72B60"/>
    <w:rsid w:val="00D75612"/>
    <w:rsid w:val="00D93C2A"/>
    <w:rsid w:val="00D9617F"/>
    <w:rsid w:val="00DC0564"/>
    <w:rsid w:val="00DD16E1"/>
    <w:rsid w:val="00DE7E36"/>
    <w:rsid w:val="00E20AE3"/>
    <w:rsid w:val="00E41A88"/>
    <w:rsid w:val="00EA1EAD"/>
    <w:rsid w:val="00EB4E60"/>
    <w:rsid w:val="00EB6165"/>
    <w:rsid w:val="00EC593C"/>
    <w:rsid w:val="00ED6CD1"/>
    <w:rsid w:val="00EF3B3D"/>
    <w:rsid w:val="00EF76B7"/>
    <w:rsid w:val="00F14D4F"/>
    <w:rsid w:val="00F174EF"/>
    <w:rsid w:val="00F2750F"/>
    <w:rsid w:val="00F53709"/>
    <w:rsid w:val="00F70CCF"/>
    <w:rsid w:val="00FA1183"/>
    <w:rsid w:val="00FB7F4F"/>
    <w:rsid w:val="00FC6389"/>
    <w:rsid w:val="00FE0B36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91851"/>
  <w15:docId w15:val="{67523E45-8154-4B5E-B5A7-333C80AB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ind w:right="-720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right="-72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ind w:right="-720"/>
      <w:jc w:val="center"/>
      <w:outlineLvl w:val="2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720"/>
    </w:pPr>
  </w:style>
  <w:style w:type="paragraph" w:styleId="BlockText">
    <w:name w:val="Block Text"/>
    <w:basedOn w:val="Normal"/>
    <w:pPr>
      <w:tabs>
        <w:tab w:val="left" w:pos="1080"/>
      </w:tabs>
      <w:ind w:left="1080" w:right="-720" w:hanging="360"/>
    </w:pPr>
  </w:style>
  <w:style w:type="paragraph" w:styleId="BodyText2">
    <w:name w:val="Body Text 2"/>
    <w:basedOn w:val="Normal"/>
    <w:pPr>
      <w:ind w:right="-810"/>
    </w:pPr>
    <w:rPr>
      <w:sz w:val="22"/>
    </w:rPr>
  </w:style>
  <w:style w:type="paragraph" w:styleId="BodyText3">
    <w:name w:val="Body Text 3"/>
    <w:basedOn w:val="Normal"/>
    <w:pPr>
      <w:ind w:right="-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character" w:styleId="PageNumber">
    <w:name w:val="page number"/>
    <w:basedOn w:val="DefaultParagraphFont"/>
    <w:rsid w:val="00712690"/>
  </w:style>
  <w:style w:type="character" w:styleId="Hyperlink">
    <w:name w:val="Hyperlink"/>
    <w:rsid w:val="004A2691"/>
    <w:rPr>
      <w:color w:val="0000FF"/>
      <w:u w:val="single"/>
    </w:rPr>
  </w:style>
  <w:style w:type="paragraph" w:styleId="BalloonText">
    <w:name w:val="Balloon Text"/>
    <w:basedOn w:val="Normal"/>
    <w:semiHidden/>
    <w:rsid w:val="00281E9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B3924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5265D8"/>
    <w:rPr>
      <w:rFonts w:ascii="Palatino" w:hAnsi="Palatino"/>
      <w:sz w:val="24"/>
    </w:rPr>
  </w:style>
  <w:style w:type="paragraph" w:styleId="ListParagraph">
    <w:name w:val="List Paragraph"/>
    <w:basedOn w:val="Normal"/>
    <w:uiPriority w:val="34"/>
    <w:qFormat/>
    <w:rsid w:val="0040095F"/>
    <w:pPr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4009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44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794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RDG Guidelines</vt:lpstr>
    </vt:vector>
  </TitlesOfParts>
  <Company>Penn State University</Company>
  <LinksUpToDate>false</LinksUpToDate>
  <CharactersWithSpaces>1517</CharactersWithSpaces>
  <SharedDoc>false</SharedDoc>
  <HLinks>
    <vt:vector size="12" baseType="variant">
      <vt:variant>
        <vt:i4>3211351</vt:i4>
      </vt:variant>
      <vt:variant>
        <vt:i4>3</vt:i4>
      </vt:variant>
      <vt:variant>
        <vt:i4>0</vt:i4>
      </vt:variant>
      <vt:variant>
        <vt:i4>5</vt:i4>
      </vt:variant>
      <vt:variant>
        <vt:lpwstr>mailto:rxm154@psu.edu</vt:lpwstr>
      </vt:variant>
      <vt:variant>
        <vt:lpwstr/>
      </vt:variant>
      <vt:variant>
        <vt:i4>3211351</vt:i4>
      </vt:variant>
      <vt:variant>
        <vt:i4>0</vt:i4>
      </vt:variant>
      <vt:variant>
        <vt:i4>0</vt:i4>
      </vt:variant>
      <vt:variant>
        <vt:i4>5</vt:i4>
      </vt:variant>
      <vt:variant>
        <vt:lpwstr>mailto:rxm154@psu.edu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RDG Guidelines</dc:title>
  <dc:subject/>
  <dc:creator>Bonnie J. Bartley</dc:creator>
  <cp:keywords/>
  <dc:description/>
  <cp:lastModifiedBy>Hart, Brian A</cp:lastModifiedBy>
  <cp:revision>49</cp:revision>
  <cp:lastPrinted>2023-08-10T14:18:00Z</cp:lastPrinted>
  <dcterms:created xsi:type="dcterms:W3CDTF">2021-06-02T18:49:00Z</dcterms:created>
  <dcterms:modified xsi:type="dcterms:W3CDTF">2024-08-29T14:43:00Z</dcterms:modified>
</cp:coreProperties>
</file>